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51" w:rsidRDefault="00FD7E51" w:rsidP="00FD7E51">
      <w:pPr>
        <w:jc w:val="left"/>
        <w:rPr>
          <w:rFonts w:eastAsia="Times New Roman"/>
          <w:sz w:val="28"/>
        </w:rPr>
      </w:pPr>
      <w:r>
        <w:rPr>
          <w:rFonts w:hint="eastAsia"/>
          <w:sz w:val="28"/>
        </w:rPr>
        <w:t>附件：</w:t>
      </w:r>
      <w:r>
        <w:rPr>
          <w:rFonts w:hint="eastAsia"/>
          <w:sz w:val="28"/>
        </w:rPr>
        <w:t xml:space="preserve">     </w:t>
      </w:r>
      <w:bookmarkStart w:id="0" w:name="_GoBack"/>
      <w:r>
        <w:rPr>
          <w:rFonts w:ascii="黑体" w:eastAsia="黑体" w:hAnsi="黑体" w:hint="eastAsia"/>
          <w:b/>
          <w:sz w:val="32"/>
        </w:rPr>
        <w:t>2017年度宁波市软科学研究课题征集表</w:t>
      </w:r>
      <w:bookmarkEnd w:id="0"/>
    </w:p>
    <w:tbl>
      <w:tblPr>
        <w:tblpPr w:leftFromText="182" w:rightFromText="182" w:vertAnchor="text" w:horzAnchor="page" w:tblpX="1332" w:tblpY="6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3"/>
        <w:gridCol w:w="1070"/>
        <w:gridCol w:w="2355"/>
        <w:gridCol w:w="1065"/>
        <w:gridCol w:w="2863"/>
      </w:tblGrid>
      <w:tr w:rsidR="00FD7E51" w:rsidTr="00734EFB">
        <w:trPr>
          <w:trHeight w:val="8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rPr>
                <w:rFonts w:ascii="宋体" w:hAnsi="宋体" w:hint="eastAsia"/>
              </w:rPr>
            </w:pPr>
          </w:p>
          <w:p w:rsidR="00FD7E51" w:rsidRDefault="00FD7E51" w:rsidP="00734EFB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</w:rPr>
              <w:t xml:space="preserve">  课题名称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eastAsia="Times New Roman"/>
                <w:sz w:val="28"/>
              </w:rPr>
            </w:pPr>
          </w:p>
        </w:tc>
      </w:tr>
      <w:tr w:rsidR="00FD7E51" w:rsidTr="00734EFB">
        <w:trPr>
          <w:trHeight w:val="24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研究目的与意义</w:t>
            </w:r>
          </w:p>
          <w:p w:rsidR="00FD7E51" w:rsidRDefault="00FD7E51" w:rsidP="00734EFB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eastAsia="Times New Roman"/>
                <w:sz w:val="28"/>
              </w:rPr>
            </w:pPr>
          </w:p>
        </w:tc>
      </w:tr>
      <w:tr w:rsidR="00FD7E51" w:rsidTr="00734EFB">
        <w:trPr>
          <w:trHeight w:val="3157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</w:p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</w:p>
          <w:p w:rsidR="00FD7E51" w:rsidRDefault="00FD7E51" w:rsidP="00734EFB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</w:rPr>
              <w:t>国内外研究进展简述（包括已有基础与存在不足）</w:t>
            </w:r>
          </w:p>
        </w:tc>
        <w:tc>
          <w:tcPr>
            <w:tcW w:w="7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eastAsia="Times New Roman"/>
                <w:sz w:val="28"/>
              </w:rPr>
            </w:pPr>
          </w:p>
          <w:p w:rsidR="00FD7E51" w:rsidRDefault="00FD7E51" w:rsidP="00734EFB">
            <w:pPr>
              <w:jc w:val="center"/>
              <w:rPr>
                <w:rFonts w:eastAsia="Times New Roman"/>
                <w:sz w:val="28"/>
              </w:rPr>
            </w:pPr>
          </w:p>
          <w:p w:rsidR="00FD7E51" w:rsidRDefault="00FD7E51" w:rsidP="00734EFB">
            <w:pPr>
              <w:rPr>
                <w:rFonts w:eastAsia="Times New Roman"/>
                <w:sz w:val="28"/>
              </w:rPr>
            </w:pPr>
          </w:p>
        </w:tc>
      </w:tr>
      <w:tr w:rsidR="00FD7E51" w:rsidTr="00734EFB">
        <w:trPr>
          <w:trHeight w:val="3206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spacing w:line="360" w:lineRule="exact"/>
              <w:jc w:val="center"/>
              <w:textAlignment w:val="baseline"/>
              <w:rPr>
                <w:rFonts w:ascii="宋体" w:hAnsi="宋体" w:hint="eastAsia"/>
              </w:rPr>
            </w:pPr>
          </w:p>
          <w:p w:rsidR="00FD7E51" w:rsidRDefault="00FD7E51" w:rsidP="00734EFB">
            <w:pPr>
              <w:spacing w:line="360" w:lineRule="exact"/>
              <w:jc w:val="center"/>
              <w:textAlignment w:val="baseline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</w:rPr>
              <w:t>主要研究内容（包括拟解决的关键问题）</w:t>
            </w:r>
          </w:p>
        </w:tc>
        <w:tc>
          <w:tcPr>
            <w:tcW w:w="7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eastAsia="Times New Roman"/>
                <w:sz w:val="28"/>
              </w:rPr>
            </w:pPr>
          </w:p>
          <w:p w:rsidR="00FD7E51" w:rsidRDefault="00FD7E51" w:rsidP="00734EFB">
            <w:pPr>
              <w:jc w:val="center"/>
              <w:rPr>
                <w:rFonts w:eastAsia="Times New Roman"/>
                <w:sz w:val="28"/>
              </w:rPr>
            </w:pPr>
          </w:p>
        </w:tc>
      </w:tr>
      <w:tr w:rsidR="00FD7E51" w:rsidTr="00734EFB">
        <w:trPr>
          <w:trHeight w:val="555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填写人</w:t>
            </w:r>
          </w:p>
          <w:p w:rsidR="00FD7E51" w:rsidRDefault="00FD7E51" w:rsidP="00734EFB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</w:rPr>
              <w:t>信息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</w:p>
        </w:tc>
      </w:tr>
      <w:tr w:rsidR="00FD7E51" w:rsidTr="00734EFB">
        <w:trPr>
          <w:trHeight w:val="555"/>
        </w:trPr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学历/</w:t>
            </w:r>
          </w:p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职务/</w:t>
            </w:r>
          </w:p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</w:p>
        </w:tc>
      </w:tr>
      <w:tr w:rsidR="00FD7E51" w:rsidTr="00734EFB">
        <w:trPr>
          <w:trHeight w:val="555"/>
        </w:trPr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</w:p>
        </w:tc>
      </w:tr>
      <w:tr w:rsidR="00FD7E51" w:rsidTr="00734EFB">
        <w:trPr>
          <w:trHeight w:val="555"/>
        </w:trPr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FD7E51" w:rsidP="00734EFB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FD7E51" w:rsidRDefault="00FD7E51" w:rsidP="00FD7E51">
      <w:pPr>
        <w:rPr>
          <w:rFonts w:eastAsia="Times New Roman"/>
          <w:sz w:val="28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1800225" cy="256540"/>
                <wp:effectExtent l="0" t="0" r="0" b="6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E51" w:rsidRDefault="00FD7E51" w:rsidP="00FD7E51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组织填报单位：（盖章）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270pt;margin-top:7.8pt;width:141.7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" stroked="f">
                <v:textbox>
                  <w:txbxContent>
                    <w:p w:rsidR="00FD7E51" w:rsidRDefault="00FD7E51" w:rsidP="00FD7E51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hint="eastAsia"/>
                        </w:rPr>
                        <w:t>组织填报单位：（盖章）</w:t>
                      </w:r>
                    </w:p>
                  </w:txbxContent>
                </v:textbox>
              </v:rect>
            </w:pict>
          </mc:Fallback>
        </mc:AlternateContent>
      </w:r>
    </w:p>
    <w:p w:rsidR="00021EB0" w:rsidRPr="00FD7E51" w:rsidRDefault="00FD7E51">
      <w:pPr>
        <w:rPr>
          <w:rFonts w:hint="eastAsia"/>
        </w:rPr>
      </w:pPr>
      <w:r>
        <w:rPr>
          <w:rFonts w:ascii="黑体" w:eastAsia="黑体" w:hAnsi="黑体" w:hint="eastAsia"/>
          <w:b/>
          <w:sz w:val="28"/>
        </w:rPr>
        <w:t>注：如页面不敷，可另行加纸</w:t>
      </w:r>
    </w:p>
    <w:sectPr w:rsidR="00021EB0" w:rsidRPr="00FD7E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51"/>
    <w:rsid w:val="00021EB0"/>
    <w:rsid w:val="00F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560A4-B069-45B9-857F-BFE09F56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章莉波</dc:creator>
  <cp:keywords/>
  <dc:description/>
  <cp:lastModifiedBy>章莉波</cp:lastModifiedBy>
  <cp:revision>1</cp:revision>
  <dcterms:created xsi:type="dcterms:W3CDTF">2016-05-16T02:50:00Z</dcterms:created>
  <dcterms:modified xsi:type="dcterms:W3CDTF">2016-05-16T02:51:00Z</dcterms:modified>
</cp:coreProperties>
</file>